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7EADC" w14:textId="77777777" w:rsidR="000C5608" w:rsidRPr="00DF1BB6" w:rsidRDefault="000C5608" w:rsidP="000C5608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F1BB6">
        <w:rPr>
          <w:rFonts w:ascii="Arial" w:hAnsi="Arial" w:cs="Arial"/>
          <w:b/>
          <w:sz w:val="20"/>
          <w:szCs w:val="20"/>
        </w:rPr>
        <w:t>Phụ lục I</w:t>
      </w:r>
    </w:p>
    <w:p w14:paraId="45C9CFDD" w14:textId="77777777" w:rsidR="000C5608" w:rsidRPr="00DF1BB6" w:rsidRDefault="000C5608" w:rsidP="000C5608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b/>
          <w:sz w:val="20"/>
          <w:szCs w:val="20"/>
        </w:rPr>
        <w:t>MẪU CHỨNG CHỈ TƯ VẤN CHUYÊN NGÀNH HÓA CHẤT</w:t>
      </w:r>
    </w:p>
    <w:p w14:paraId="6A38383C" w14:textId="77777777" w:rsidR="000C5608" w:rsidRPr="00DF1BB6" w:rsidRDefault="000C5608" w:rsidP="000C5608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i/>
          <w:sz w:val="20"/>
          <w:szCs w:val="20"/>
        </w:rPr>
        <w:t>(Kèm theo Nghị định số 25/2026/NĐ-CP ngày 17 tháng 01 năm 2026 của Chính phủ)</w:t>
      </w:r>
    </w:p>
    <w:p w14:paraId="09D245AB" w14:textId="77777777" w:rsidR="000C5608" w:rsidRPr="00DF1BB6" w:rsidRDefault="000C5608" w:rsidP="000C5608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2C76BDD" w14:textId="77777777" w:rsidR="000C5608" w:rsidRPr="00DF1BB6" w:rsidRDefault="000C5608" w:rsidP="000C5608">
      <w:pPr>
        <w:adjustRightInd w:val="0"/>
        <w:snapToGri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DF1BB6">
        <w:rPr>
          <w:rFonts w:ascii="Arial" w:hAnsi="Arial" w:cs="Arial"/>
          <w:b/>
          <w:bCs/>
          <w:sz w:val="20"/>
          <w:szCs w:val="20"/>
        </w:rPr>
        <w:t>Mẫu số 01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08"/>
        <w:gridCol w:w="4508"/>
      </w:tblGrid>
      <w:tr w:rsidR="000C5608" w:rsidRPr="00DF1BB6" w14:paraId="599E3020" w14:textId="77777777" w:rsidTr="004A1E36">
        <w:tc>
          <w:tcPr>
            <w:tcW w:w="2500" w:type="pct"/>
          </w:tcPr>
          <w:p w14:paraId="1781E6B6" w14:textId="77777777" w:rsidR="000C5608" w:rsidRPr="00DF1BB6" w:rsidRDefault="000C5608" w:rsidP="004A1E36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4282"/>
            </w:tblGrid>
            <w:tr w:rsidR="000C5608" w:rsidRPr="00DF1BB6" w14:paraId="6393454F" w14:textId="77777777" w:rsidTr="004A1E36">
              <w:tc>
                <w:tcPr>
                  <w:tcW w:w="5000" w:type="pct"/>
                </w:tcPr>
                <w:p w14:paraId="6D7C9D65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0AF1E41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28997A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594AC71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A86410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E137AB3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570A69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370868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4A4258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DFE529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B6759C5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6EBA86A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A8E026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ABCC06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BEE131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D1D491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4D48842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7C0DB0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A25FE3E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E975A2E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6B5F64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376083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7E4B9F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(trang 4)</w:t>
                  </w:r>
                </w:p>
                <w:p w14:paraId="1027D7EC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3D6D9F8" w14:textId="77777777" w:rsidR="000C5608" w:rsidRPr="00DF1BB6" w:rsidRDefault="000C5608" w:rsidP="004A1E36">
            <w:pPr>
              <w:adjustRightInd w:val="0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0474B2A6" w14:textId="77777777" w:rsidR="000C5608" w:rsidRPr="00DF1BB6" w:rsidRDefault="000C5608" w:rsidP="004A1E36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4282"/>
            </w:tblGrid>
            <w:tr w:rsidR="000C5608" w:rsidRPr="00DF1BB6" w14:paraId="1DAF377E" w14:textId="77777777" w:rsidTr="004A1E36">
              <w:tc>
                <w:tcPr>
                  <w:tcW w:w="5000" w:type="pct"/>
                </w:tcPr>
                <w:p w14:paraId="0BF63C96" w14:textId="77777777" w:rsidR="000C5608" w:rsidRPr="00DF1BB6" w:rsidRDefault="000C5608" w:rsidP="004A1E36">
                  <w:pPr>
                    <w:pStyle w:val="Vnbnnidung0"/>
                    <w:tabs>
                      <w:tab w:val="left" w:pos="2410"/>
                      <w:tab w:val="left" w:pos="7459"/>
                    </w:tabs>
                    <w:spacing w:after="0" w:line="240" w:lineRule="auto"/>
                    <w:ind w:firstLine="0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DF1BB6">
                    <w:rPr>
                      <w:rFonts w:cs="Arial"/>
                      <w:b/>
                      <w:szCs w:val="20"/>
                    </w:rPr>
                    <w:t>CỘNG HÒA XÃ HỘI CHỦ NGHĨA VIỆT NAM</w:t>
                  </w:r>
                </w:p>
                <w:p w14:paraId="007EF567" w14:textId="77777777" w:rsidR="000C5608" w:rsidRPr="00DF1BB6" w:rsidRDefault="000C5608" w:rsidP="004A1E36">
                  <w:pPr>
                    <w:pStyle w:val="Vnbnnidung0"/>
                    <w:tabs>
                      <w:tab w:val="left" w:pos="2410"/>
                      <w:tab w:val="left" w:pos="7459"/>
                    </w:tabs>
                    <w:spacing w:after="0" w:line="240" w:lineRule="auto"/>
                    <w:ind w:firstLine="0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DF1BB6">
                    <w:rPr>
                      <w:rFonts w:cs="Arial"/>
                      <w:b/>
                      <w:szCs w:val="20"/>
                    </w:rPr>
                    <w:t>Độc lập - Tự do - Hạnh phúc</w:t>
                  </w:r>
                </w:p>
                <w:p w14:paraId="219918A8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______________</w:t>
                  </w:r>
                </w:p>
                <w:p w14:paraId="0953AD44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A2ACC93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F714CF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FE60C7C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79CF3B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70FF0A3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8F6DC4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72B5CA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CHỨNG CHỈ TƯ VẤN</w:t>
                  </w:r>
                  <w:r w:rsidRPr="00DF1BB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  <w:t>CHUYÊN NGÀNH HÓA CHẤT</w:t>
                  </w:r>
                </w:p>
                <w:p w14:paraId="11B5126D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A90A5CE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A35B13E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DD7676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1645AA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7B5875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FD6835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A937BB7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6FDF9BE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62B4D5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DC01BCE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(trang 1)</w:t>
                  </w:r>
                </w:p>
                <w:p w14:paraId="7DF79229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5F09558" w14:textId="77777777" w:rsidR="000C5608" w:rsidRPr="00DF1BB6" w:rsidRDefault="000C5608" w:rsidP="004A1E36">
            <w:pPr>
              <w:adjustRightInd w:val="0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5608" w:rsidRPr="00DF1BB6" w14:paraId="008D22AD" w14:textId="77777777" w:rsidTr="004A1E36">
        <w:tc>
          <w:tcPr>
            <w:tcW w:w="2500" w:type="pct"/>
          </w:tcPr>
          <w:p w14:paraId="24A92FB1" w14:textId="77777777" w:rsidR="000C5608" w:rsidRPr="00DF1BB6" w:rsidRDefault="000C5608" w:rsidP="004A1E36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4282"/>
            </w:tblGrid>
            <w:tr w:rsidR="000C5608" w:rsidRPr="00DF1BB6" w14:paraId="2C08A99D" w14:textId="77777777" w:rsidTr="004A1E36">
              <w:tc>
                <w:tcPr>
                  <w:tcW w:w="5000" w:type="pct"/>
                </w:tcPr>
                <w:p w14:paraId="09975AA4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THÔNG TIN CÁ NHÂN</w:t>
                  </w:r>
                </w:p>
                <w:p w14:paraId="0E7D080B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6DAA45E4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Mã số chứng chỉ: ………….</w:t>
                  </w:r>
                </w:p>
                <w:p w14:paraId="38482900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tbl>
                  <w:tblPr>
                    <w:tblStyle w:val="TableGrid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1332"/>
                    <w:gridCol w:w="2724"/>
                  </w:tblGrid>
                  <w:tr w:rsidR="000C5608" w:rsidRPr="00DF1BB6" w14:paraId="0FEABFC0" w14:textId="77777777" w:rsidTr="004A1E36">
                    <w:tc>
                      <w:tcPr>
                        <w:tcW w:w="1642" w:type="pct"/>
                      </w:tcPr>
                      <w:p w14:paraId="4359B180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</w:pPr>
                      </w:p>
                      <w:p w14:paraId="62FB66CC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</w:pPr>
                      </w:p>
                      <w:p w14:paraId="61A37E25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DF1BB6"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  <w:t>Ảnh 4x6 của người được cấp chứng chỉ</w:t>
                        </w:r>
                      </w:p>
                      <w:p w14:paraId="582B29B5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</w:pPr>
                      </w:p>
                      <w:p w14:paraId="0AEBDD8C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8" w:type="pct"/>
                      </w:tcPr>
                      <w:p w14:paraId="159F00B4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CAF1BB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3A8699F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EE8FF09" w14:textId="77777777" w:rsidR="000C5608" w:rsidRPr="00DF1BB6" w:rsidRDefault="000C5608" w:rsidP="004A1E36">
                  <w:pPr>
                    <w:adjustRightInd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sz w:val="20"/>
                      <w:szCs w:val="20"/>
                    </w:rPr>
                    <w:t>Họ và tên: ……………………………………..</w:t>
                  </w:r>
                </w:p>
                <w:p w14:paraId="6B8CC2ED" w14:textId="77777777" w:rsidR="000C5608" w:rsidRPr="00DF1BB6" w:rsidRDefault="000C5608" w:rsidP="004A1E36">
                  <w:pPr>
                    <w:adjustRightInd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sz w:val="20"/>
                      <w:szCs w:val="20"/>
                    </w:rPr>
                    <w:t>Ngày tháng năm sinh: ……………………….</w:t>
                  </w:r>
                </w:p>
                <w:p w14:paraId="121EE2F4" w14:textId="77777777" w:rsidR="000C5608" w:rsidRPr="00DF1BB6" w:rsidRDefault="000C5608" w:rsidP="004A1E36">
                  <w:pPr>
                    <w:adjustRightInd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sz w:val="20"/>
                      <w:szCs w:val="20"/>
                    </w:rPr>
                    <w:t>Số CC/CCCD/Hộ chiếu: …………………….</w:t>
                  </w:r>
                </w:p>
                <w:p w14:paraId="45F57100" w14:textId="77777777" w:rsidR="000C5608" w:rsidRPr="00DF1BB6" w:rsidRDefault="000C5608" w:rsidP="004A1E36">
                  <w:pPr>
                    <w:adjustRightInd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sz w:val="20"/>
                      <w:szCs w:val="20"/>
                    </w:rPr>
                    <w:t>cấp ngày ……………… tại …………………..</w:t>
                  </w:r>
                </w:p>
                <w:p w14:paraId="73FCD5FA" w14:textId="77777777" w:rsidR="000C5608" w:rsidRPr="00DF1BB6" w:rsidRDefault="000C5608" w:rsidP="004A1E36">
                  <w:pPr>
                    <w:adjustRightInd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sz w:val="20"/>
                      <w:szCs w:val="20"/>
                    </w:rPr>
                    <w:t>Quốc tịch: ……………………………………..</w:t>
                  </w:r>
                </w:p>
                <w:p w14:paraId="45A9D4E0" w14:textId="77777777" w:rsidR="000C5608" w:rsidRPr="00DF1BB6" w:rsidRDefault="000C5608" w:rsidP="004A1E36">
                  <w:pPr>
                    <w:adjustRightInd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sz w:val="20"/>
                      <w:szCs w:val="20"/>
                    </w:rPr>
                    <w:t>Cơ sở đào tạo: ………………………………..</w:t>
                  </w:r>
                </w:p>
                <w:p w14:paraId="1F58755C" w14:textId="77777777" w:rsidR="000C5608" w:rsidRPr="00DF1BB6" w:rsidRDefault="000C5608" w:rsidP="004A1E36">
                  <w:pPr>
                    <w:adjustRightInd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sz w:val="20"/>
                      <w:szCs w:val="20"/>
                    </w:rPr>
                    <w:t>Trình độ chuyên môn: ………………………...</w:t>
                  </w:r>
                </w:p>
                <w:p w14:paraId="1F9B180D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BF66518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691104D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62B37DC" w14:textId="77777777" w:rsidR="000C5608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0ABD41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(trang 2)</w:t>
                  </w:r>
                </w:p>
                <w:p w14:paraId="1E0B2149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35FB96F" w14:textId="77777777" w:rsidR="000C5608" w:rsidRPr="00DF1BB6" w:rsidRDefault="000C5608" w:rsidP="004A1E36">
            <w:pPr>
              <w:adjustRightInd w:val="0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6A59C983" w14:textId="77777777" w:rsidR="000C5608" w:rsidRPr="00DF1BB6" w:rsidRDefault="000C5608" w:rsidP="004A1E36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4282"/>
            </w:tblGrid>
            <w:tr w:rsidR="000C5608" w:rsidRPr="00DF1BB6" w14:paraId="3EC7A048" w14:textId="77777777" w:rsidTr="004A1E36">
              <w:tc>
                <w:tcPr>
                  <w:tcW w:w="5000" w:type="pct"/>
                </w:tcPr>
                <w:p w14:paraId="11949FE7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Phạm vi hoạt động tư vấn chuyên ngành hóa chất</w:t>
                  </w:r>
                </w:p>
                <w:tbl>
                  <w:tblPr>
                    <w:tblStyle w:val="TableGrid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594"/>
                    <w:gridCol w:w="1049"/>
                    <w:gridCol w:w="992"/>
                    <w:gridCol w:w="1421"/>
                  </w:tblGrid>
                  <w:tr w:rsidR="000C5608" w:rsidRPr="00DF1BB6" w14:paraId="32B1678C" w14:textId="77777777" w:rsidTr="004A1E36">
                    <w:tc>
                      <w:tcPr>
                        <w:tcW w:w="732" w:type="pct"/>
                        <w:vAlign w:val="center"/>
                      </w:tcPr>
                      <w:p w14:paraId="0DC71752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STT</w:t>
                        </w:r>
                      </w:p>
                    </w:tc>
                    <w:tc>
                      <w:tcPr>
                        <w:tcW w:w="1293" w:type="pct"/>
                        <w:vAlign w:val="center"/>
                      </w:tcPr>
                      <w:p w14:paraId="29D65352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Phạm vi hoạt động </w:t>
                        </w: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  <w:vertAlign w:val="superscript"/>
                          </w:rPr>
                          <w:t>(1)</w:t>
                        </w:r>
                      </w:p>
                    </w:tc>
                    <w:tc>
                      <w:tcPr>
                        <w:tcW w:w="1223" w:type="pct"/>
                        <w:vAlign w:val="center"/>
                      </w:tcPr>
                      <w:p w14:paraId="1E4742EA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Hạng </w:t>
                        </w: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  <w:vertAlign w:val="superscript"/>
                          </w:rPr>
                          <w:t>(2)</w:t>
                        </w:r>
                      </w:p>
                    </w:tc>
                    <w:tc>
                      <w:tcPr>
                        <w:tcW w:w="1752" w:type="pct"/>
                        <w:vAlign w:val="center"/>
                      </w:tcPr>
                      <w:p w14:paraId="2EDEC17B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Thời hạn </w:t>
                        </w: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  <w:vertAlign w:val="superscript"/>
                          </w:rPr>
                          <w:t>(3)</w:t>
                        </w:r>
                      </w:p>
                    </w:tc>
                  </w:tr>
                  <w:tr w:rsidR="000C5608" w:rsidRPr="00DF1BB6" w14:paraId="3C026889" w14:textId="77777777" w:rsidTr="004A1E36">
                    <w:tc>
                      <w:tcPr>
                        <w:tcW w:w="732" w:type="pct"/>
                      </w:tcPr>
                      <w:p w14:paraId="5ADE33DC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pct"/>
                      </w:tcPr>
                      <w:p w14:paraId="19785C23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3" w:type="pct"/>
                      </w:tcPr>
                      <w:p w14:paraId="39735CB1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52" w:type="pct"/>
                        <w:vAlign w:val="center"/>
                      </w:tcPr>
                      <w:p w14:paraId="19B7D210" w14:textId="77777777" w:rsidR="000C5608" w:rsidRPr="00DF1BB6" w:rsidRDefault="000C5608" w:rsidP="004A1E36">
                        <w:pPr>
                          <w:adjustRightInd w:val="0"/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Từ ……….</w:t>
                        </w: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 xml:space="preserve">đến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</w:tr>
                  <w:tr w:rsidR="000C5608" w:rsidRPr="00DF1BB6" w14:paraId="3EBE83F7" w14:textId="77777777" w:rsidTr="004A1E36">
                    <w:tc>
                      <w:tcPr>
                        <w:tcW w:w="732" w:type="pct"/>
                      </w:tcPr>
                      <w:p w14:paraId="43711681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pct"/>
                      </w:tcPr>
                      <w:p w14:paraId="64791852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3" w:type="pct"/>
                      </w:tcPr>
                      <w:p w14:paraId="14A6EA3E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52" w:type="pct"/>
                      </w:tcPr>
                      <w:p w14:paraId="627507F1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5608" w:rsidRPr="00DF1BB6" w14:paraId="4FD7989E" w14:textId="77777777" w:rsidTr="004A1E36">
                    <w:tc>
                      <w:tcPr>
                        <w:tcW w:w="732" w:type="pct"/>
                      </w:tcPr>
                      <w:p w14:paraId="2DD96549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pct"/>
                      </w:tcPr>
                      <w:p w14:paraId="080F7119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3" w:type="pct"/>
                      </w:tcPr>
                      <w:p w14:paraId="53727BCF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52" w:type="pct"/>
                      </w:tcPr>
                      <w:p w14:paraId="6A04A916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5608" w:rsidRPr="00DF1BB6" w14:paraId="0D21FEFC" w14:textId="77777777" w:rsidTr="004A1E36">
                    <w:tc>
                      <w:tcPr>
                        <w:tcW w:w="732" w:type="pct"/>
                      </w:tcPr>
                      <w:p w14:paraId="1D06C742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pct"/>
                      </w:tcPr>
                      <w:p w14:paraId="2816EAFF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3" w:type="pct"/>
                      </w:tcPr>
                      <w:p w14:paraId="1241FF13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52" w:type="pct"/>
                      </w:tcPr>
                      <w:p w14:paraId="08E3257E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5608" w:rsidRPr="00DF1BB6" w14:paraId="13336455" w14:textId="77777777" w:rsidTr="004A1E36">
                    <w:tc>
                      <w:tcPr>
                        <w:tcW w:w="732" w:type="pct"/>
                      </w:tcPr>
                      <w:p w14:paraId="6C3FC377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pct"/>
                      </w:tcPr>
                      <w:p w14:paraId="653A95BA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3" w:type="pct"/>
                      </w:tcPr>
                      <w:p w14:paraId="138EF72F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52" w:type="pct"/>
                      </w:tcPr>
                      <w:p w14:paraId="6EAD8E27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5608" w:rsidRPr="00DF1BB6" w14:paraId="2DB2B8DC" w14:textId="77777777" w:rsidTr="004A1E36">
                    <w:tc>
                      <w:tcPr>
                        <w:tcW w:w="732" w:type="pct"/>
                      </w:tcPr>
                      <w:p w14:paraId="359CD597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pct"/>
                      </w:tcPr>
                      <w:p w14:paraId="5CBACAFC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3" w:type="pct"/>
                      </w:tcPr>
                      <w:p w14:paraId="050A0A2E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52" w:type="pct"/>
                      </w:tcPr>
                      <w:p w14:paraId="6D353803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5608" w:rsidRPr="00DF1BB6" w14:paraId="2583C9D3" w14:textId="77777777" w:rsidTr="004A1E36">
                    <w:tc>
                      <w:tcPr>
                        <w:tcW w:w="732" w:type="pct"/>
                      </w:tcPr>
                      <w:p w14:paraId="3C6AADCF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pct"/>
                      </w:tcPr>
                      <w:p w14:paraId="639AA887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3" w:type="pct"/>
                      </w:tcPr>
                      <w:p w14:paraId="3F402413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52" w:type="pct"/>
                      </w:tcPr>
                      <w:p w14:paraId="1AB4CF5C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5608" w:rsidRPr="00DF1BB6" w14:paraId="1BFD2291" w14:textId="77777777" w:rsidTr="004A1E36">
                    <w:tc>
                      <w:tcPr>
                        <w:tcW w:w="732" w:type="pct"/>
                      </w:tcPr>
                      <w:p w14:paraId="4BE26F7B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pct"/>
                      </w:tcPr>
                      <w:p w14:paraId="48DB94A1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12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3" w:type="pct"/>
                      </w:tcPr>
                      <w:p w14:paraId="2AE1C140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52" w:type="pct"/>
                      </w:tcPr>
                      <w:p w14:paraId="31BF8925" w14:textId="77777777" w:rsidR="000C5608" w:rsidRPr="00DF1BB6" w:rsidRDefault="000C5608" w:rsidP="004A1E36">
                        <w:pPr>
                          <w:adjustRightInd w:val="0"/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23CB26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4"/>
                    <w:gridCol w:w="3552"/>
                  </w:tblGrid>
                  <w:tr w:rsidR="000C5608" w:rsidRPr="00DF1BB6" w14:paraId="6BF5595E" w14:textId="77777777" w:rsidTr="004A1E36">
                    <w:trPr>
                      <w:tblCellSpacing w:w="0" w:type="dxa"/>
                    </w:trPr>
                    <w:tc>
                      <w:tcPr>
                        <w:tcW w:w="632" w:type="pct"/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D354CAB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bookmarkStart w:id="0" w:name="_Hlk200985401"/>
                      </w:p>
                    </w:tc>
                    <w:tc>
                      <w:tcPr>
                        <w:tcW w:w="4368" w:type="pct"/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0CB0A20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DF1BB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Tỉnh/Thành phố, ngày  ... / ...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/ …</w:t>
                        </w:r>
                      </w:p>
                      <w:p w14:paraId="58502479" w14:textId="77777777" w:rsidR="000C5608" w:rsidRPr="00DF1BB6" w:rsidRDefault="000C5608" w:rsidP="004A1E36">
                        <w:pPr>
                          <w:adjustRightInd w:val="0"/>
                          <w:snapToGri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F1BB6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THỦ TRƯỞNG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br/>
                        </w:r>
                        <w:r w:rsidRPr="00DF1BB6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CƠ QUAN CẤP CHỨNG CHỈ </w:t>
                        </w:r>
                      </w:p>
                      <w:p w14:paraId="15940E4D" w14:textId="77777777" w:rsidR="000C5608" w:rsidRPr="007A2881" w:rsidRDefault="000C5608" w:rsidP="004A1E36">
                        <w:pPr>
                          <w:adjustRightInd w:val="0"/>
                          <w:snapToGri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7A2881"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  <w:t>(Ký, họ và tên, đóng dấu)</w:t>
                        </w:r>
                      </w:p>
                    </w:tc>
                  </w:tr>
                  <w:bookmarkEnd w:id="0"/>
                </w:tbl>
                <w:p w14:paraId="3E724A3C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96A69B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B8254BC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DF1BB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(trang 3)</w:t>
                  </w:r>
                </w:p>
                <w:p w14:paraId="61F994A0" w14:textId="77777777" w:rsidR="000C5608" w:rsidRPr="00DF1BB6" w:rsidRDefault="000C5608" w:rsidP="004A1E36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B5CC20D" w14:textId="77777777" w:rsidR="000C5608" w:rsidRPr="00DF1BB6" w:rsidRDefault="000C5608" w:rsidP="004A1E36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77F1EF" w14:textId="77777777" w:rsidR="000C5608" w:rsidRPr="00DF1BB6" w:rsidRDefault="000C5608" w:rsidP="000C5608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1892250" w14:textId="77777777" w:rsidR="000C5608" w:rsidRDefault="000C5608" w:rsidP="000C5608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i/>
          <w:sz w:val="20"/>
          <w:szCs w:val="20"/>
        </w:rPr>
      </w:pPr>
    </w:p>
    <w:p w14:paraId="74F616C0" w14:textId="77777777" w:rsidR="000C5608" w:rsidRPr="00DF1BB6" w:rsidRDefault="000C5608" w:rsidP="000C5608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b/>
          <w:i/>
          <w:sz w:val="20"/>
          <w:szCs w:val="20"/>
        </w:rPr>
        <w:t>Ghi chú:</w:t>
      </w:r>
    </w:p>
    <w:p w14:paraId="1FD3ACBA" w14:textId="77777777" w:rsidR="000C5608" w:rsidRPr="00DF1BB6" w:rsidRDefault="000C5608" w:rsidP="000C5608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sz w:val="20"/>
          <w:szCs w:val="20"/>
        </w:rPr>
        <w:t>Chứng chỉ được in 2 mặt trên khổ giấy A4.</w:t>
      </w:r>
    </w:p>
    <w:p w14:paraId="1696217B" w14:textId="77777777" w:rsidR="000C5608" w:rsidRPr="00DF1BB6" w:rsidRDefault="000C5608" w:rsidP="000C5608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sz w:val="20"/>
          <w:szCs w:val="20"/>
          <w:vertAlign w:val="superscript"/>
        </w:rPr>
        <w:t>(1)</w:t>
      </w:r>
      <w:r w:rsidRPr="00DF1BB6">
        <w:rPr>
          <w:rFonts w:ascii="Arial" w:hAnsi="Arial" w:cs="Arial"/>
          <w:sz w:val="20"/>
          <w:szCs w:val="20"/>
        </w:rPr>
        <w:t xml:space="preserve"> Ghi cụ thể phạm vi hoạt động theo quy định tại khoản 3 Điều 16, khoản 2 Điều 18 của Nghị định này.</w:t>
      </w:r>
    </w:p>
    <w:p w14:paraId="188F3138" w14:textId="77777777" w:rsidR="000C5608" w:rsidRPr="00DF1BB6" w:rsidRDefault="000C5608" w:rsidP="000C5608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sz w:val="20"/>
          <w:szCs w:val="20"/>
          <w:vertAlign w:val="superscript"/>
        </w:rPr>
        <w:t>(2)</w:t>
      </w:r>
      <w:r w:rsidRPr="00DF1BB6">
        <w:rPr>
          <w:rFonts w:ascii="Arial" w:hAnsi="Arial" w:cs="Arial"/>
          <w:sz w:val="20"/>
          <w:szCs w:val="20"/>
        </w:rPr>
        <w:t xml:space="preserve"> Ghi hạng chứng chỉ A1/A2/A3/B. </w:t>
      </w:r>
    </w:p>
    <w:p w14:paraId="485FFA66" w14:textId="77777777" w:rsidR="000C5608" w:rsidRPr="00DF1BB6" w:rsidRDefault="000C5608" w:rsidP="000C5608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DF1BB6">
        <w:rPr>
          <w:rFonts w:ascii="Arial" w:hAnsi="Arial" w:cs="Arial"/>
          <w:sz w:val="20"/>
          <w:szCs w:val="20"/>
          <w:vertAlign w:val="superscript"/>
        </w:rPr>
        <w:t>(3)</w:t>
      </w:r>
      <w:r w:rsidRPr="00DF1BB6">
        <w:rPr>
          <w:rFonts w:ascii="Arial" w:hAnsi="Arial" w:cs="Arial"/>
          <w:sz w:val="20"/>
          <w:szCs w:val="20"/>
        </w:rPr>
        <w:t xml:space="preserve"> Ghi rõ ngày tháng năm.</w:t>
      </w:r>
    </w:p>
    <w:p w14:paraId="2515F8B8" w14:textId="77777777" w:rsidR="000C5608" w:rsidRPr="00DF1BB6" w:rsidRDefault="000C5608" w:rsidP="000C5608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</w:p>
    <w:sectPr w:rsidR="000C5608" w:rsidRPr="00DF1BB6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608"/>
    <w:rsid w:val="000C5608"/>
    <w:rsid w:val="00225B67"/>
    <w:rsid w:val="003E1C24"/>
    <w:rsid w:val="00556DE7"/>
    <w:rsid w:val="00591279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05B1D"/>
  <w15:chartTrackingRefBased/>
  <w15:docId w15:val="{F4052343-80F2-401F-9193-ECFCD287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608"/>
    <w:pPr>
      <w:spacing w:after="160" w:line="278" w:lineRule="auto"/>
    </w:pPr>
    <w:rPr>
      <w:rFonts w:asciiTheme="minorHAnsi" w:eastAsiaTheme="minorEastAsia" w:hAnsiTheme="minorHAnsi"/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60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60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60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60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0"/>
      <w:sz w:val="20"/>
      <w:szCs w:val="22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60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0"/>
      <w:sz w:val="20"/>
      <w:szCs w:val="22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60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0"/>
      <w:sz w:val="20"/>
      <w:szCs w:val="22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60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0"/>
      <w:sz w:val="20"/>
      <w:szCs w:val="22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60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0"/>
      <w:szCs w:val="22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60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0"/>
      <w:sz w:val="20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6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6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60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60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60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6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6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6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6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6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0C56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608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0C56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608"/>
    <w:pPr>
      <w:spacing w:before="160" w:line="240" w:lineRule="auto"/>
      <w:jc w:val="center"/>
    </w:pPr>
    <w:rPr>
      <w:rFonts w:ascii="Arial" w:eastAsiaTheme="minorHAnsi" w:hAnsi="Arial"/>
      <w:i/>
      <w:iCs/>
      <w:color w:val="404040" w:themeColor="text1" w:themeTint="BF"/>
      <w:kern w:val="0"/>
      <w:sz w:val="20"/>
      <w:szCs w:val="22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0C56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608"/>
    <w:pPr>
      <w:spacing w:after="120" w:line="240" w:lineRule="auto"/>
      <w:ind w:left="720"/>
      <w:contextualSpacing/>
    </w:pPr>
    <w:rPr>
      <w:rFonts w:ascii="Arial" w:eastAsiaTheme="minorHAnsi" w:hAnsi="Arial"/>
      <w:kern w:val="0"/>
      <w:sz w:val="20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0C56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6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Arial" w:eastAsiaTheme="minorHAnsi" w:hAnsi="Arial"/>
      <w:i/>
      <w:iCs/>
      <w:color w:val="2F5496" w:themeColor="accent1" w:themeShade="BF"/>
      <w:kern w:val="0"/>
      <w:sz w:val="20"/>
      <w:szCs w:val="22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6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60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C5608"/>
    <w:pPr>
      <w:spacing w:after="0"/>
    </w:pPr>
    <w:rPr>
      <w:rFonts w:asciiTheme="minorHAnsi" w:eastAsiaTheme="minorEastAsia" w:hAnsiTheme="minorHAns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rsid w:val="000C5608"/>
  </w:style>
  <w:style w:type="paragraph" w:customStyle="1" w:styleId="Vnbnnidung0">
    <w:name w:val="Văn bản nội dung"/>
    <w:basedOn w:val="Normal"/>
    <w:link w:val="Vnbnnidung"/>
    <w:rsid w:val="000C5608"/>
    <w:pPr>
      <w:widowControl w:val="0"/>
      <w:spacing w:after="60" w:line="257" w:lineRule="auto"/>
      <w:ind w:firstLine="400"/>
    </w:pPr>
    <w:rPr>
      <w:rFonts w:ascii="Arial" w:eastAsiaTheme="minorHAnsi" w:hAnsi="Arial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2026-01-19T03:17:00Z</dcterms:created>
  <dcterms:modified xsi:type="dcterms:W3CDTF">2026-01-19T03:18:00Z</dcterms:modified>
</cp:coreProperties>
</file>